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425"/>
        <w:gridCol w:w="1678"/>
        <w:gridCol w:w="709"/>
        <w:gridCol w:w="85"/>
        <w:gridCol w:w="340"/>
        <w:gridCol w:w="1701"/>
        <w:gridCol w:w="161"/>
      </w:tblGrid>
      <w:tr w:rsidR="00F50324" w:rsidRPr="00F50324" w14:paraId="1060AB77" w14:textId="77777777" w:rsidTr="00BC295B">
        <w:trPr>
          <w:gridAfter w:val="1"/>
          <w:wAfter w:w="161" w:type="dxa"/>
          <w:trHeight w:val="342"/>
          <w:jc w:val="center"/>
        </w:trPr>
        <w:tc>
          <w:tcPr>
            <w:tcW w:w="97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B70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ÇAKIROĞLU EĞİTİM VE KÜLTÜR DERNEĞİ</w:t>
            </w:r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Adres: Orta Mahalle, Tevfik İleri Cad. Barış İş Merkezi No 34 / Kat 2. 34896 </w:t>
            </w:r>
            <w:proofErr w:type="spellStart"/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Çınardere</w:t>
            </w:r>
            <w:proofErr w:type="spellEnd"/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Pendik / İSTANBUL</w:t>
            </w:r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  <w:t>Telefon: 0216 393 6161</w:t>
            </w:r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  <w:proofErr w:type="spellStart"/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Email</w:t>
            </w:r>
            <w:proofErr w:type="spellEnd"/>
            <w:r w:rsidRPr="00F503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: info@cakiroglu.org.tr</w:t>
            </w:r>
          </w:p>
        </w:tc>
      </w:tr>
      <w:tr w:rsidR="00F50324" w:rsidRPr="00F50324" w14:paraId="4698A43B" w14:textId="77777777" w:rsidTr="00BC295B">
        <w:trPr>
          <w:trHeight w:val="44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BB69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9A6A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F50324" w:rsidRPr="00F50324" w14:paraId="217ADFF8" w14:textId="77777777" w:rsidTr="00BC295B">
        <w:trPr>
          <w:trHeight w:val="54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4F76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4E84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36B00A17" w14:textId="77777777" w:rsidTr="00BC295B">
        <w:trPr>
          <w:trHeight w:val="8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18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108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2B0986C3" w14:textId="77777777" w:rsidTr="00BC295B">
        <w:trPr>
          <w:trHeight w:val="320"/>
          <w:jc w:val="center"/>
        </w:trPr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818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KİŞİSEL BİLGİLER</w:t>
            </w:r>
          </w:p>
        </w:tc>
        <w:tc>
          <w:tcPr>
            <w:tcW w:w="4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BFD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ADRES VE TELEFON BİLGİLERİ</w:t>
            </w:r>
          </w:p>
        </w:tc>
        <w:tc>
          <w:tcPr>
            <w:tcW w:w="161" w:type="dxa"/>
            <w:vAlign w:val="center"/>
            <w:hideMark/>
          </w:tcPr>
          <w:p w14:paraId="354B7663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48D32B24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B5AB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TC</w:t>
            </w:r>
            <w:proofErr w:type="gramEnd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Kimlik No: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17E6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7D8F" w14:textId="3D958970" w:rsidR="00F50324" w:rsidRPr="00F50324" w:rsidRDefault="00BC295B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Fotoğraf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13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3CF0A83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3E5B6412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EF7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Adı: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8903B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13DA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C07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0248CFE0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72E530DD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A03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Soyadı: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7CE8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5A0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0B2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İl: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0C6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5E0FA0B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49DC3D9C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8951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Doğum Yeri: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0CC29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B4F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1D5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İlçe: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1B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47B50EC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3BBFE2E5" w14:textId="77777777" w:rsidTr="00BC295B">
        <w:trPr>
          <w:trHeight w:val="11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547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Doğum Tarihi: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42D5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CE82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EB6" w14:textId="6A10B59F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Ülk</w:t>
            </w:r>
            <w:r w:rsidR="00DE104B">
              <w:rPr>
                <w:rFonts w:ascii="Calibri" w:eastAsia="Times New Roman" w:hAnsi="Calibri" w:cs="Calibri"/>
                <w:color w:val="000000"/>
                <w:lang w:eastAsia="tr-TR"/>
              </w:rPr>
              <w:t>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4968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C5B0AF3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35A29A89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4422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Nüf</w:t>
            </w:r>
            <w:proofErr w:type="spellEnd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. Kay. Ol. İl: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972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177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Cep Tel: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1253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838C9CC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0BC40568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453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Nüf</w:t>
            </w:r>
            <w:proofErr w:type="spellEnd"/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. Kay. Ol. İlçe: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F3B9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CAA" w14:textId="064F0FF0" w:rsidR="00F50324" w:rsidRPr="00F50324" w:rsidRDefault="00DE104B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E-posta</w:t>
            </w:r>
            <w:r w:rsidR="00F50324"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D45C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AD295A7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773E262C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32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Baba Adı: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2384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1DC2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Köyü: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6E4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E54D361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377C957D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271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Anne Adı: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C57A7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9E6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Uyruk: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7A4A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FE24BA3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014953A6" w14:textId="77777777" w:rsidTr="00BC295B">
        <w:trPr>
          <w:trHeight w:val="320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E1E" w14:textId="77777777" w:rsidR="00F50324" w:rsidRPr="00F50324" w:rsidRDefault="00F50324" w:rsidP="00F503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DİĞER BİLGİLER</w:t>
            </w:r>
          </w:p>
        </w:tc>
        <w:tc>
          <w:tcPr>
            <w:tcW w:w="161" w:type="dxa"/>
            <w:vAlign w:val="center"/>
            <w:hideMark/>
          </w:tcPr>
          <w:p w14:paraId="5CAD5957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01DD50CD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B023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Cinsiyeti: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EB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BE02AF9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0F0A04A0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0BF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Medeni Hali: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2AC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458D5AB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08F6E30F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936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Mesleği: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11B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4D08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Eğitim Durumu: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CE6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4367A1A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4B" w:rsidRPr="00F50324" w14:paraId="35C68817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EFD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Kan Grubu: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DA6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CE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Çocuk Sayısı: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EA2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Kız: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89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Erkek:</w:t>
            </w:r>
          </w:p>
        </w:tc>
        <w:tc>
          <w:tcPr>
            <w:tcW w:w="161" w:type="dxa"/>
            <w:vAlign w:val="center"/>
            <w:hideMark/>
          </w:tcPr>
          <w:p w14:paraId="0A59E583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20DA9769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85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Açıklamalar:</w:t>
            </w:r>
          </w:p>
        </w:tc>
        <w:tc>
          <w:tcPr>
            <w:tcW w:w="161" w:type="dxa"/>
            <w:vAlign w:val="center"/>
            <w:hideMark/>
          </w:tcPr>
          <w:p w14:paraId="1CCA8846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67293426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5089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9D39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50324" w:rsidRPr="00F50324" w14:paraId="339DC404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899" w14:textId="60B968DB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Üyelik </w:t>
            </w:r>
            <w:r w:rsidR="00BC295B"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formundaki</w:t>
            </w: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bilgilerin doğruluğunu beyan eder, Derneğin Tüzüğü ve diğer belgelerini inceleyerek kabul ettiğimi bildirip, Çakıroğlu Eğitim ve Kültür Derneği'ne üyeliğimi tasdik edilmesini arz ederim.</w:t>
            </w:r>
          </w:p>
        </w:tc>
        <w:tc>
          <w:tcPr>
            <w:tcW w:w="161" w:type="dxa"/>
            <w:vAlign w:val="center"/>
            <w:hideMark/>
          </w:tcPr>
          <w:p w14:paraId="6BFF138C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76125862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A57E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BD06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4B" w:rsidRPr="00F50324" w14:paraId="551D6B18" w14:textId="77777777" w:rsidTr="00BC295B">
        <w:trPr>
          <w:trHeight w:val="3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9333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Başvuru Tarihi: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F12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Referansınız: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A3AE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Ad Soyadı: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B03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İmza:</w:t>
            </w:r>
          </w:p>
        </w:tc>
        <w:tc>
          <w:tcPr>
            <w:tcW w:w="161" w:type="dxa"/>
            <w:vAlign w:val="center"/>
            <w:hideMark/>
          </w:tcPr>
          <w:p w14:paraId="0F449539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263F9FC3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6B2E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032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5F6C064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3255DC78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B0BD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25A4" w14:textId="77777777" w:rsidR="00F50324" w:rsidRPr="00F50324" w:rsidRDefault="00F50324" w:rsidP="00F5032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50324" w:rsidRPr="00F50324" w14:paraId="680F066A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C3E8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6CBB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2C682CAE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1176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A680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4BA1B290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12F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96F9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264BD0DE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0B91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792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0324" w:rsidRPr="00F50324" w14:paraId="44F10CD4" w14:textId="77777777" w:rsidTr="00BC295B">
        <w:trPr>
          <w:trHeight w:val="320"/>
          <w:jc w:val="center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8A4C" w14:textId="77777777" w:rsidR="00F50324" w:rsidRPr="00F50324" w:rsidRDefault="00F50324" w:rsidP="00F5032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618D" w14:textId="77777777" w:rsidR="00F50324" w:rsidRPr="00F50324" w:rsidRDefault="00F50324" w:rsidP="00F50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DF82BE7" w14:textId="77777777" w:rsidR="002708C9" w:rsidRDefault="002708C9"/>
    <w:sectPr w:rsidR="0027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4"/>
    <w:rsid w:val="002708C9"/>
    <w:rsid w:val="00BC295B"/>
    <w:rsid w:val="00DE104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5F5CE"/>
  <w15:chartTrackingRefBased/>
  <w15:docId w15:val="{884A58C6-6DDF-514D-9769-746DB2CB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Nur Cakiroglu</dc:creator>
  <cp:keywords/>
  <dc:description/>
  <cp:lastModifiedBy>Didem Nur Cakiroglu</cp:lastModifiedBy>
  <cp:revision>2</cp:revision>
  <dcterms:created xsi:type="dcterms:W3CDTF">2022-07-19T06:44:00Z</dcterms:created>
  <dcterms:modified xsi:type="dcterms:W3CDTF">2022-07-19T07:44:00Z</dcterms:modified>
</cp:coreProperties>
</file>